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63" w:rsidRDefault="00EC2A63" w:rsidP="00EC2A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EC2A63" w:rsidRDefault="00EC2A63" w:rsidP="00EC2A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EC2A63" w:rsidRDefault="00EC2A63" w:rsidP="00EC2A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EC2A63" w:rsidRDefault="00F6630B" w:rsidP="00EC2A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EC2A63">
        <w:rPr>
          <w:b/>
          <w:sz w:val="28"/>
          <w:szCs w:val="28"/>
        </w:rPr>
        <w:t>г.</w:t>
      </w:r>
    </w:p>
    <w:p w:rsidR="00F10A3E" w:rsidRPr="004E71C8" w:rsidRDefault="00ED4915" w:rsidP="004E71C8">
      <w:pPr>
        <w:jc w:val="center"/>
        <w:rPr>
          <w:b/>
          <w:sz w:val="28"/>
          <w:szCs w:val="28"/>
        </w:rPr>
      </w:pPr>
      <w:r w:rsidRPr="004E71C8">
        <w:rPr>
          <w:b/>
          <w:sz w:val="28"/>
          <w:szCs w:val="28"/>
        </w:rPr>
        <w:t xml:space="preserve">ПЛАН МЕРОПРИЯТИЙ </w:t>
      </w:r>
      <w:r w:rsidR="004E71C8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4E71C8">
        <w:rPr>
          <w:b/>
          <w:sz w:val="28"/>
          <w:szCs w:val="28"/>
        </w:rPr>
        <w:t xml:space="preserve">по </w:t>
      </w:r>
      <w:r w:rsidR="00953487" w:rsidRPr="004E71C8">
        <w:rPr>
          <w:b/>
          <w:sz w:val="28"/>
          <w:szCs w:val="28"/>
        </w:rPr>
        <w:t xml:space="preserve">реализации целевой программы </w:t>
      </w:r>
      <w:r w:rsidR="004E71C8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4E71C8">
        <w:rPr>
          <w:b/>
          <w:sz w:val="28"/>
          <w:szCs w:val="28"/>
        </w:rPr>
        <w:t>«Об основах системы профилактики безнадзорности и пра</w:t>
      </w:r>
      <w:r w:rsidR="004E71C8">
        <w:rPr>
          <w:b/>
          <w:sz w:val="28"/>
          <w:szCs w:val="28"/>
        </w:rPr>
        <w:t>вонарушений несовершеннолетних»                                                                                                                    в МКОУ «</w:t>
      </w:r>
      <w:proofErr w:type="spellStart"/>
      <w:r w:rsidR="004E71C8">
        <w:rPr>
          <w:b/>
          <w:sz w:val="28"/>
          <w:szCs w:val="28"/>
        </w:rPr>
        <w:t>Кардоновская</w:t>
      </w:r>
      <w:proofErr w:type="spellEnd"/>
      <w:r w:rsidR="004E71C8">
        <w:rPr>
          <w:b/>
          <w:sz w:val="28"/>
          <w:szCs w:val="28"/>
        </w:rPr>
        <w:t xml:space="preserve"> СОШ»                                                                        </w:t>
      </w:r>
      <w:r w:rsidR="00F6630B">
        <w:rPr>
          <w:b/>
          <w:sz w:val="28"/>
          <w:szCs w:val="28"/>
        </w:rPr>
        <w:t xml:space="preserve">                         на 2018-2019</w:t>
      </w:r>
      <w:r w:rsidR="004E71C8">
        <w:rPr>
          <w:b/>
          <w:sz w:val="28"/>
          <w:szCs w:val="28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3301"/>
        <w:gridCol w:w="961"/>
        <w:gridCol w:w="708"/>
        <w:gridCol w:w="2079"/>
        <w:gridCol w:w="1944"/>
      </w:tblGrid>
      <w:tr w:rsidR="00953487" w:rsidTr="004E71C8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953487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3487" w:rsidRDefault="0095348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323584" w:rsidRPr="00172D19" w:rsidTr="004E71C8">
        <w:trPr>
          <w:trHeight w:val="950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323584" w:rsidP="00FA73D4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Создание Совета профилактики правонарушений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32358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32358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3E7FB1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3584" w:rsidRPr="00172D19" w:rsidRDefault="0032358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3E7FB1" w:rsidRPr="00172D19" w:rsidTr="004E71C8">
        <w:trPr>
          <w:cantSplit/>
          <w:trHeight w:val="196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FB1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FB1" w:rsidRPr="00172D19" w:rsidRDefault="003E7FB1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3E7FB1" w:rsidRPr="00172D19" w:rsidRDefault="003E7FB1" w:rsidP="00FA73D4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Посещение «трудных»  детей на дому.</w:t>
            </w:r>
          </w:p>
          <w:p w:rsidR="003E7FB1" w:rsidRPr="00172D19" w:rsidRDefault="003E7FB1" w:rsidP="00FA73D4">
            <w:pPr>
              <w:spacing w:line="240" w:lineRule="atLeast"/>
              <w:rPr>
                <w:sz w:val="24"/>
                <w:szCs w:val="24"/>
              </w:rPr>
            </w:pPr>
          </w:p>
          <w:p w:rsidR="003E7FB1" w:rsidRPr="00172D19" w:rsidRDefault="003E7FB1" w:rsidP="00FA73D4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Постоянный контакт с родителями «трудных» подростков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FB1" w:rsidRPr="00172D19" w:rsidRDefault="003E7FB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E7FB1" w:rsidRPr="00172D19" w:rsidRDefault="003E7FB1" w:rsidP="004E27E4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В течение  года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FB1" w:rsidRPr="00172D19" w:rsidRDefault="003E7FB1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 w:rsidRPr="00172D19">
              <w:rPr>
                <w:sz w:val="24"/>
                <w:szCs w:val="24"/>
              </w:rPr>
              <w:t>, классные руководители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7FB1" w:rsidRPr="00172D19" w:rsidRDefault="003E7FB1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72D19" w:rsidRPr="00172D19" w:rsidTr="004E71C8">
        <w:trPr>
          <w:cantSplit/>
          <w:trHeight w:val="630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2D19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2D19" w:rsidRPr="00172D19" w:rsidRDefault="00172D19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extDirection w:val="btLr"/>
          </w:tcPr>
          <w:p w:rsidR="00172D19" w:rsidRPr="00172D19" w:rsidRDefault="00172D19" w:rsidP="004E27E4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2D19" w:rsidRPr="00172D19" w:rsidRDefault="00172D19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72D19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D19" w:rsidRPr="00172D19" w:rsidRDefault="00172D19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 «Ответственность за кражи и мелкие хищения»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7а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Курбанова А.А.</w:t>
            </w:r>
            <w:r w:rsidR="007C7BB6" w:rsidRPr="00172D19">
              <w:rPr>
                <w:sz w:val="24"/>
                <w:szCs w:val="24"/>
              </w:rPr>
              <w:t xml:space="preserve">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 «Кодекс товарищества»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Хайбулаева</w:t>
            </w:r>
            <w:proofErr w:type="spellEnd"/>
            <w:r w:rsidRPr="00172D19">
              <w:rPr>
                <w:sz w:val="24"/>
                <w:szCs w:val="24"/>
              </w:rPr>
              <w:t xml:space="preserve"> П.М., </w:t>
            </w: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.р</w:t>
            </w:r>
            <w:proofErr w:type="gramEnd"/>
            <w:r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«Твое место в жизни»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9б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</w:t>
            </w:r>
            <w:r w:rsidR="007C7BB6" w:rsidRPr="00172D19">
              <w:rPr>
                <w:sz w:val="24"/>
                <w:szCs w:val="24"/>
              </w:rPr>
              <w:t xml:space="preserve">.,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Родительское собрание «О</w:t>
            </w:r>
            <w:r w:rsidR="007C7BB6" w:rsidRPr="00172D19">
              <w:rPr>
                <w:sz w:val="24"/>
                <w:szCs w:val="24"/>
              </w:rPr>
              <w:t xml:space="preserve"> привычках полезных и вредных»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Х.М</w:t>
            </w:r>
            <w:r w:rsidR="007C7BB6" w:rsidRPr="00172D19">
              <w:rPr>
                <w:sz w:val="24"/>
                <w:szCs w:val="24"/>
              </w:rPr>
              <w:t xml:space="preserve">.,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</w:t>
            </w:r>
            <w:proofErr w:type="spellEnd"/>
            <w:r>
              <w:rPr>
                <w:sz w:val="24"/>
                <w:szCs w:val="24"/>
              </w:rPr>
              <w:t>. по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2C0EC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</w:t>
            </w:r>
            <w:r w:rsidR="007C7BB6" w:rsidRPr="00172D19">
              <w:rPr>
                <w:sz w:val="24"/>
                <w:szCs w:val="24"/>
              </w:rPr>
              <w:t>«Пиротехника и последствия шалости с пиротехникой»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6-10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Абдулаев</w:t>
            </w:r>
            <w:proofErr w:type="spellEnd"/>
            <w:r w:rsidRPr="00172D19">
              <w:rPr>
                <w:sz w:val="24"/>
                <w:szCs w:val="24"/>
              </w:rPr>
              <w:t xml:space="preserve"> Г.И., участковый инспектор</w:t>
            </w: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«Я отвечаю за свои поступки»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  <w:r w:rsidR="007C7BB6" w:rsidRPr="00172D19">
              <w:rPr>
                <w:sz w:val="24"/>
                <w:szCs w:val="24"/>
              </w:rPr>
              <w:t xml:space="preserve">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Круглый стол «Я живу в России»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Лукьяненко Т.В. , учитель литературы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 «На чем основано взаимопонимание»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Меджидова Х.И</w:t>
            </w:r>
            <w:r w:rsidR="007C7BB6" w:rsidRPr="00172D19">
              <w:rPr>
                <w:sz w:val="24"/>
                <w:szCs w:val="24"/>
              </w:rPr>
              <w:t xml:space="preserve">.,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</w:t>
            </w:r>
            <w:proofErr w:type="spellEnd"/>
            <w:r w:rsidR="007C7BB6" w:rsidRPr="00172D19">
              <w:rPr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7C7BB6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Беседа</w:t>
            </w:r>
            <w:proofErr w:type="gramStart"/>
            <w:r w:rsidRPr="00172D19">
              <w:rPr>
                <w:sz w:val="24"/>
                <w:szCs w:val="24"/>
              </w:rPr>
              <w:t xml:space="preserve"> :</w:t>
            </w:r>
            <w:proofErr w:type="gramEnd"/>
            <w:r w:rsidRPr="00172D19">
              <w:rPr>
                <w:sz w:val="24"/>
                <w:szCs w:val="24"/>
              </w:rPr>
              <w:t xml:space="preserve"> «Бродяжничество – путь к преступлению»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</w:t>
            </w:r>
            <w:r w:rsidR="007C7BB6" w:rsidRPr="00172D19">
              <w:rPr>
                <w:sz w:val="24"/>
                <w:szCs w:val="24"/>
              </w:rPr>
              <w:t xml:space="preserve">,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«От безответственности до совершения преступления – один шаг»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F663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</w:t>
            </w:r>
            <w:r w:rsidR="007C7BB6" w:rsidRPr="00172D19">
              <w:rPr>
                <w:sz w:val="24"/>
                <w:szCs w:val="24"/>
              </w:rPr>
              <w:t xml:space="preserve"> </w:t>
            </w:r>
            <w:proofErr w:type="spellStart"/>
            <w:r w:rsidR="007C7BB6" w:rsidRPr="00172D19">
              <w:rPr>
                <w:sz w:val="24"/>
                <w:szCs w:val="24"/>
              </w:rPr>
              <w:t>кл</w:t>
            </w:r>
            <w:proofErr w:type="gramStart"/>
            <w:r w:rsidR="007C7BB6" w:rsidRPr="00172D19">
              <w:rPr>
                <w:sz w:val="24"/>
                <w:szCs w:val="24"/>
              </w:rPr>
              <w:t>.р</w:t>
            </w:r>
            <w:proofErr w:type="gramEnd"/>
            <w:r w:rsidR="007C7BB6" w:rsidRPr="00172D1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b/>
                <w:sz w:val="24"/>
                <w:szCs w:val="24"/>
              </w:rPr>
            </w:pPr>
            <w:r w:rsidRPr="00172D19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Совета профилактики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7C7BB6" w:rsidRPr="00172D19" w:rsidRDefault="007C7BB6" w:rsidP="008347DF">
            <w:pPr>
              <w:spacing w:line="240" w:lineRule="atLeas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Default="007C7BB6" w:rsidP="008347DF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Pr="00172D19">
              <w:rPr>
                <w:sz w:val="24"/>
                <w:szCs w:val="24"/>
              </w:rPr>
              <w:t>соц</w:t>
            </w:r>
            <w:proofErr w:type="gramStart"/>
            <w:r w:rsidRPr="00172D19">
              <w:rPr>
                <w:sz w:val="24"/>
                <w:szCs w:val="24"/>
              </w:rPr>
              <w:t>.п</w:t>
            </w:r>
            <w:proofErr w:type="gramEnd"/>
            <w:r w:rsidRPr="00172D19">
              <w:rPr>
                <w:sz w:val="24"/>
                <w:szCs w:val="24"/>
              </w:rPr>
              <w:t>едагог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C7BB6" w:rsidRPr="00172D19" w:rsidRDefault="007C7BB6" w:rsidP="008347D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7C7BB6" w:rsidRPr="00172D19" w:rsidTr="004E71C8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4E71C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.ч</w:t>
            </w:r>
            <w:proofErr w:type="gramEnd"/>
            <w:r w:rsidRPr="00172D19">
              <w:rPr>
                <w:sz w:val="24"/>
                <w:szCs w:val="24"/>
              </w:rPr>
              <w:t>ас</w:t>
            </w:r>
            <w:proofErr w:type="spellEnd"/>
            <w:r w:rsidRPr="00172D19">
              <w:rPr>
                <w:sz w:val="24"/>
                <w:szCs w:val="24"/>
              </w:rPr>
              <w:t xml:space="preserve"> «Если добрый ты – это хорошо»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6-7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  <w:r w:rsidRPr="00172D19">
              <w:rPr>
                <w:sz w:val="24"/>
                <w:szCs w:val="24"/>
              </w:rPr>
              <w:t>Кл</w:t>
            </w:r>
            <w:proofErr w:type="gramStart"/>
            <w:r w:rsidRPr="00172D19">
              <w:rPr>
                <w:sz w:val="24"/>
                <w:szCs w:val="24"/>
              </w:rPr>
              <w:t>.</w:t>
            </w:r>
            <w:proofErr w:type="gramEnd"/>
            <w:r w:rsidRPr="00172D19">
              <w:rPr>
                <w:sz w:val="24"/>
                <w:szCs w:val="24"/>
              </w:rPr>
              <w:t xml:space="preserve"> </w:t>
            </w:r>
            <w:proofErr w:type="gramStart"/>
            <w:r w:rsidRPr="00172D19">
              <w:rPr>
                <w:sz w:val="24"/>
                <w:szCs w:val="24"/>
              </w:rPr>
              <w:t>р</w:t>
            </w:r>
            <w:proofErr w:type="gramEnd"/>
            <w:r w:rsidRPr="00172D19">
              <w:rPr>
                <w:sz w:val="24"/>
                <w:szCs w:val="24"/>
              </w:rPr>
              <w:t>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7BB6" w:rsidRPr="00172D19" w:rsidRDefault="007C7BB6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4E71C8" w:rsidRDefault="004E71C8"/>
    <w:p w:rsidR="004E71C8" w:rsidRDefault="004E71C8">
      <w:r>
        <w:t xml:space="preserve">Директор школы                                           </w:t>
      </w:r>
      <w:proofErr w:type="spellStart"/>
      <w:r>
        <w:t>Б.Г.Абакаров</w:t>
      </w:r>
      <w:proofErr w:type="spellEnd"/>
    </w:p>
    <w:p w:rsidR="004E71C8" w:rsidRDefault="004E71C8"/>
    <w:p w:rsidR="004E71C8" w:rsidRPr="00172D19" w:rsidRDefault="004E71C8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ВР                                   </w:t>
      </w:r>
      <w:proofErr w:type="spellStart"/>
      <w:r>
        <w:t>В.Г.Ткачук</w:t>
      </w:r>
      <w:proofErr w:type="spellEnd"/>
    </w:p>
    <w:sectPr w:rsidR="004E71C8" w:rsidRPr="00172D19" w:rsidSect="00EC2A6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D6" w:rsidRDefault="000A10D6" w:rsidP="007C7BB6">
      <w:pPr>
        <w:spacing w:after="0" w:line="240" w:lineRule="auto"/>
      </w:pPr>
      <w:r>
        <w:separator/>
      </w:r>
    </w:p>
  </w:endnote>
  <w:endnote w:type="continuationSeparator" w:id="0">
    <w:p w:rsidR="000A10D6" w:rsidRDefault="000A10D6" w:rsidP="007C7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D6" w:rsidRDefault="000A10D6" w:rsidP="007C7BB6">
      <w:pPr>
        <w:spacing w:after="0" w:line="240" w:lineRule="auto"/>
      </w:pPr>
      <w:r>
        <w:separator/>
      </w:r>
    </w:p>
  </w:footnote>
  <w:footnote w:type="continuationSeparator" w:id="0">
    <w:p w:rsidR="000A10D6" w:rsidRDefault="000A10D6" w:rsidP="007C7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4915"/>
    <w:rsid w:val="000A10D6"/>
    <w:rsid w:val="00172D19"/>
    <w:rsid w:val="00205E4A"/>
    <w:rsid w:val="002C0ECA"/>
    <w:rsid w:val="00323584"/>
    <w:rsid w:val="003E7FB1"/>
    <w:rsid w:val="004E27E4"/>
    <w:rsid w:val="004E71C8"/>
    <w:rsid w:val="00634449"/>
    <w:rsid w:val="006A5A1D"/>
    <w:rsid w:val="00727F70"/>
    <w:rsid w:val="00733751"/>
    <w:rsid w:val="007371E4"/>
    <w:rsid w:val="00783015"/>
    <w:rsid w:val="007C7BB6"/>
    <w:rsid w:val="00805ABB"/>
    <w:rsid w:val="00953487"/>
    <w:rsid w:val="00A3219A"/>
    <w:rsid w:val="00AD084C"/>
    <w:rsid w:val="00C03AD9"/>
    <w:rsid w:val="00D768A9"/>
    <w:rsid w:val="00EC2A63"/>
    <w:rsid w:val="00ED4915"/>
    <w:rsid w:val="00F10A3E"/>
    <w:rsid w:val="00F6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7C7BB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C7BB6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7C7B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2BB35-B0C9-4A34-ACE1-E80CC87C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13</cp:revision>
  <cp:lastPrinted>2002-01-04T16:57:00Z</cp:lastPrinted>
  <dcterms:created xsi:type="dcterms:W3CDTF">2015-12-16T10:25:00Z</dcterms:created>
  <dcterms:modified xsi:type="dcterms:W3CDTF">2018-10-02T06:46:00Z</dcterms:modified>
</cp:coreProperties>
</file>